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7" w:rsidRDefault="00437B07" w:rsidP="00437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Утверждаю:</w:t>
      </w:r>
    </w:p>
    <w:p w:rsidR="00437B07" w:rsidRDefault="00437B07" w:rsidP="00437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МКОУ </w:t>
      </w:r>
    </w:p>
    <w:p w:rsidR="00437B07" w:rsidRDefault="00437B07" w:rsidP="00437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Понач</w:t>
      </w:r>
      <w:r w:rsidR="0023072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вская ООШ №28</w:t>
      </w:r>
    </w:p>
    <w:p w:rsidR="00437B07" w:rsidRDefault="00437B07" w:rsidP="00437B0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______</w:t>
      </w:r>
      <w:r w:rsidR="00230725">
        <w:rPr>
          <w:rFonts w:ascii="Times New Roman" w:hAnsi="Times New Roman" w:cs="Times New Roman"/>
          <w:sz w:val="28"/>
          <w:szCs w:val="28"/>
        </w:rPr>
        <w:t xml:space="preserve"> Д. А. </w:t>
      </w:r>
      <w:r>
        <w:rPr>
          <w:rFonts w:ascii="Times New Roman" w:hAnsi="Times New Roman" w:cs="Times New Roman"/>
          <w:sz w:val="28"/>
          <w:szCs w:val="28"/>
        </w:rPr>
        <w:t xml:space="preserve">Лашин                          </w:t>
      </w:r>
    </w:p>
    <w:p w:rsidR="00437B07" w:rsidRDefault="00437B07" w:rsidP="00437B0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B07" w:rsidRDefault="00437B07" w:rsidP="00437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37B07" w:rsidRDefault="00437B07" w:rsidP="00437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07" w:rsidRDefault="00437B07" w:rsidP="00437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внутришкольных соревнований по лыжным гонкам </w:t>
      </w: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«Лыжня России 2017» и сдачи лыжных норм </w:t>
      </w:r>
      <w:r w:rsidR="00230725">
        <w:rPr>
          <w:rFonts w:ascii="Times New Roman" w:hAnsi="Times New Roman" w:cs="Times New Roman"/>
          <w:b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b/>
          <w:sz w:val="28"/>
          <w:szCs w:val="28"/>
        </w:rPr>
        <w:t>ГТО</w:t>
      </w: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Цели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изадачи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-популяризация лыжного вида спорта среди школьников.</w:t>
      </w: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-приобретение соревновательного опыта школьников.</w:t>
      </w: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-проверка уровня подготовленности школьников по разделу «лыжная подготовка»</w:t>
      </w: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-укрепление здоровья.</w:t>
      </w:r>
    </w:p>
    <w:p w:rsidR="00437B07" w:rsidRDefault="00230725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 ВФСК ГТО.</w:t>
      </w: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и время проведения:</w:t>
      </w: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 на спортивной площадке около школы </w:t>
      </w: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26 </w:t>
      </w:r>
      <w:r w:rsidR="00E5432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543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1-4 классы начало в 13.00 часов.</w:t>
      </w: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27 </w:t>
      </w:r>
      <w:r w:rsidR="00E5432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E543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  5-9 классы начало  в 13.40 </w:t>
      </w: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Программа соревнований: </w:t>
      </w:r>
    </w:p>
    <w:p w:rsidR="00437B07" w:rsidRDefault="00230725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7B07">
        <w:rPr>
          <w:rFonts w:ascii="Times New Roman" w:hAnsi="Times New Roman" w:cs="Times New Roman"/>
          <w:sz w:val="28"/>
          <w:szCs w:val="28"/>
        </w:rPr>
        <w:t>соревнованиях принимают участие школьники 1-9 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B07">
        <w:rPr>
          <w:rFonts w:ascii="Times New Roman" w:hAnsi="Times New Roman" w:cs="Times New Roman"/>
          <w:sz w:val="28"/>
          <w:szCs w:val="28"/>
        </w:rPr>
        <w:t>не имеющих ограничений по состоянию здоровья</w:t>
      </w:r>
      <w:proofErr w:type="gramStart"/>
      <w:r w:rsidR="0043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0725" w:rsidRPr="00230725" w:rsidRDefault="00230725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725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положения о ВФСК ГТО.</w:t>
      </w:r>
    </w:p>
    <w:p w:rsidR="00437B07" w:rsidRPr="00230725" w:rsidRDefault="00437B07" w:rsidP="00437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725">
        <w:rPr>
          <w:rFonts w:ascii="Times New Roman" w:eastAsia="Times New Roman" w:hAnsi="Times New Roman" w:cs="Times New Roman"/>
          <w:sz w:val="28"/>
          <w:szCs w:val="28"/>
        </w:rPr>
        <w:t>На I ступени (дети 6-8 лет) предусмотрен бег на лыжах на расстояние 1 километр (на время) или на 2 километра (без учета времени).</w:t>
      </w:r>
    </w:p>
    <w:p w:rsidR="00437B07" w:rsidRPr="00230725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0725">
        <w:rPr>
          <w:rFonts w:ascii="Times New Roman" w:eastAsia="Times New Roman" w:hAnsi="Times New Roman" w:cs="Times New Roman"/>
          <w:sz w:val="28"/>
          <w:szCs w:val="28"/>
        </w:rPr>
        <w:t>На II ступени (дети 9-10 лет) предусмотрен бег на лыжах на расстояние 1 километр (на время) или на 2 километра (без учета времени</w:t>
      </w:r>
      <w:r w:rsidRPr="00230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7B07" w:rsidRPr="00230725" w:rsidRDefault="00437B07" w:rsidP="00437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725">
        <w:rPr>
          <w:rFonts w:ascii="Times New Roman" w:eastAsia="Times New Roman" w:hAnsi="Times New Roman" w:cs="Times New Roman"/>
          <w:sz w:val="28"/>
          <w:szCs w:val="28"/>
        </w:rPr>
        <w:t>На III ступени (дети 11-12 лет) предусмотрен бег на лыжах на расстояние 2 километра (на время) или на 3 километра (без учета времени).</w:t>
      </w:r>
    </w:p>
    <w:p w:rsidR="00437B07" w:rsidRPr="00230725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72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3072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30725">
        <w:rPr>
          <w:rFonts w:ascii="Times New Roman" w:eastAsia="Times New Roman" w:hAnsi="Times New Roman" w:cs="Times New Roman"/>
          <w:sz w:val="28"/>
          <w:szCs w:val="28"/>
        </w:rPr>
        <w:t xml:space="preserve"> ступени (дети 13-15 лет) предусмотрен бег на лыжах на расстояние 3 километра (на время мальчики и девочки)  5 километров только мальчики</w:t>
      </w:r>
      <w:r w:rsidRPr="00230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Определение победителей:</w:t>
      </w: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Победителем в соревнованиях считается участник преодолевший дистанцию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наименьшее время</w:t>
      </w:r>
      <w:r w:rsidR="00230725">
        <w:rPr>
          <w:rFonts w:ascii="Times New Roman" w:hAnsi="Times New Roman" w:cs="Times New Roman"/>
          <w:sz w:val="28"/>
          <w:szCs w:val="28"/>
        </w:rPr>
        <w:t xml:space="preserve"> и выполнивший нормы  ГТО</w:t>
      </w: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B07" w:rsidRDefault="00437B07" w:rsidP="00437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Награждение:</w:t>
      </w:r>
    </w:p>
    <w:p w:rsidR="00437B07" w:rsidRDefault="00230725" w:rsidP="0043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Учащиеся</w:t>
      </w:r>
      <w:r w:rsidR="00437B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B07">
        <w:rPr>
          <w:rFonts w:ascii="Times New Roman" w:hAnsi="Times New Roman" w:cs="Times New Roman"/>
          <w:sz w:val="28"/>
          <w:szCs w:val="28"/>
        </w:rPr>
        <w:t>занявшие призовые места в своих группах</w:t>
      </w:r>
      <w:r>
        <w:rPr>
          <w:rFonts w:ascii="Times New Roman" w:hAnsi="Times New Roman" w:cs="Times New Roman"/>
          <w:sz w:val="28"/>
          <w:szCs w:val="28"/>
        </w:rPr>
        <w:t xml:space="preserve"> и выполнившие нормы ГТО</w:t>
      </w:r>
      <w:r w:rsidR="00437B07">
        <w:rPr>
          <w:rFonts w:ascii="Times New Roman" w:hAnsi="Times New Roman" w:cs="Times New Roman"/>
          <w:sz w:val="28"/>
          <w:szCs w:val="28"/>
        </w:rPr>
        <w:t xml:space="preserve"> награждаются грамотами.</w:t>
      </w:r>
    </w:p>
    <w:p w:rsidR="00E30372" w:rsidRDefault="00E30372"/>
    <w:sectPr w:rsidR="00E30372" w:rsidSect="00230725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B07"/>
    <w:rsid w:val="00230725"/>
    <w:rsid w:val="00437B07"/>
    <w:rsid w:val="007529B7"/>
    <w:rsid w:val="00E30372"/>
    <w:rsid w:val="00E5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2017-02-01T15:57:00Z</dcterms:created>
  <dcterms:modified xsi:type="dcterms:W3CDTF">2018-05-02T15:57:00Z</dcterms:modified>
</cp:coreProperties>
</file>